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5802" w14:textId="59E8E216" w:rsidR="00263892" w:rsidRPr="00240051" w:rsidRDefault="009E7E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FALL 2020 </w:t>
      </w:r>
      <w:r w:rsidR="00263892" w:rsidRPr="00240051">
        <w:rPr>
          <w:b/>
          <w:bCs/>
          <w:sz w:val="32"/>
          <w:szCs w:val="32"/>
          <w:u w:val="single"/>
        </w:rPr>
        <w:t>Junior/Senior Repertoire List</w:t>
      </w:r>
    </w:p>
    <w:p w14:paraId="3DFCD4CD" w14:textId="5FB9DF81" w:rsidR="00263892" w:rsidRPr="005D3377" w:rsidRDefault="00263892" w:rsidP="005D3377"/>
    <w:p w14:paraId="5666F526" w14:textId="77777777" w:rsidR="00DD4C0B" w:rsidRPr="005D3377" w:rsidRDefault="00DD4C0B" w:rsidP="005D3377">
      <w:pPr>
        <w:sectPr w:rsidR="00DD4C0B" w:rsidRPr="005D3377" w:rsidSect="00E322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9C026D" w14:textId="797A1A28" w:rsidR="003D08EB" w:rsidRPr="00A314F3" w:rsidRDefault="00A314F3" w:rsidP="005D3377">
      <w:r>
        <w:rPr>
          <w:b/>
          <w:bCs/>
          <w:u w:val="single"/>
        </w:rPr>
        <w:t>Sound</w:t>
      </w:r>
    </w:p>
    <w:p w14:paraId="4325204D" w14:textId="4A249046" w:rsidR="00A314F3" w:rsidRDefault="00A314F3" w:rsidP="005D3377">
      <w:proofErr w:type="spellStart"/>
      <w:r>
        <w:t>Moyse</w:t>
      </w:r>
      <w:proofErr w:type="spellEnd"/>
      <w:r>
        <w:t xml:space="preserve"> – Tone Development Through Interpretation</w:t>
      </w:r>
    </w:p>
    <w:p w14:paraId="77BFBCB2" w14:textId="4BA3C0A4" w:rsidR="00A314F3" w:rsidRDefault="00A314F3" w:rsidP="005D3377"/>
    <w:p w14:paraId="0FA522FE" w14:textId="77777777" w:rsidR="00A314F3" w:rsidRPr="005D3377" w:rsidRDefault="00A314F3" w:rsidP="00A314F3">
      <w:pPr>
        <w:rPr>
          <w:b/>
          <w:bCs/>
          <w:u w:val="single"/>
        </w:rPr>
      </w:pPr>
      <w:r w:rsidRPr="005D3377">
        <w:rPr>
          <w:b/>
          <w:bCs/>
          <w:u w:val="single"/>
        </w:rPr>
        <w:t>Scales</w:t>
      </w:r>
    </w:p>
    <w:p w14:paraId="4D3C26E4" w14:textId="77777777" w:rsidR="00A314F3" w:rsidRDefault="00A314F3" w:rsidP="00A314F3">
      <w:proofErr w:type="spellStart"/>
      <w:r w:rsidRPr="005D3377">
        <w:t>Moyse</w:t>
      </w:r>
      <w:proofErr w:type="spellEnd"/>
      <w:r w:rsidRPr="005D3377">
        <w:t xml:space="preserve"> – </w:t>
      </w:r>
      <w:proofErr w:type="spellStart"/>
      <w:r w:rsidRPr="005D3377">
        <w:t>Gammes</w:t>
      </w:r>
      <w:proofErr w:type="spellEnd"/>
      <w:r w:rsidRPr="005D3377">
        <w:t xml:space="preserve"> et </w:t>
      </w:r>
      <w:proofErr w:type="spellStart"/>
      <w:r w:rsidRPr="005D3377">
        <w:t>Arpegges</w:t>
      </w:r>
      <w:proofErr w:type="spellEnd"/>
      <w:r w:rsidRPr="005D3377">
        <w:t xml:space="preserve"> (73-84, 97-108, 121-132, 313-324, 337-348)</w:t>
      </w:r>
    </w:p>
    <w:p w14:paraId="64223702" w14:textId="77777777" w:rsidR="00A314F3" w:rsidRPr="00A314F3" w:rsidRDefault="00A314F3" w:rsidP="005D3377"/>
    <w:p w14:paraId="63641901" w14:textId="77777777" w:rsidR="003D08EB" w:rsidRPr="005D3377" w:rsidRDefault="00162B20" w:rsidP="005D3377">
      <w:pPr>
        <w:rPr>
          <w:b/>
          <w:bCs/>
          <w:u w:val="single"/>
        </w:rPr>
      </w:pPr>
      <w:r w:rsidRPr="005D3377">
        <w:rPr>
          <w:b/>
          <w:bCs/>
          <w:u w:val="single"/>
        </w:rPr>
        <w:t>Etudes</w:t>
      </w:r>
      <w:r w:rsidR="00BB4388" w:rsidRPr="005D3377">
        <w:rPr>
          <w:b/>
          <w:bCs/>
          <w:u w:val="single"/>
        </w:rPr>
        <w:t xml:space="preserve"> </w:t>
      </w:r>
    </w:p>
    <w:p w14:paraId="230E50E3" w14:textId="2F29AA25" w:rsidR="00C00748" w:rsidRPr="005D3377" w:rsidRDefault="00C00748" w:rsidP="005D3377">
      <w:r w:rsidRPr="005D3377">
        <w:t xml:space="preserve">Boehm – </w:t>
      </w:r>
      <w:r w:rsidR="00126D0C" w:rsidRPr="005D3377">
        <w:t xml:space="preserve">24 </w:t>
      </w:r>
      <w:r w:rsidRPr="005D3377">
        <w:t>Caprices</w:t>
      </w:r>
      <w:r w:rsidR="00126D0C" w:rsidRPr="005D3377">
        <w:t>, Op. 26</w:t>
      </w:r>
    </w:p>
    <w:p w14:paraId="6C712B66" w14:textId="575807AA" w:rsidR="00432A4F" w:rsidRPr="005D3377" w:rsidRDefault="00432A4F" w:rsidP="005D3377">
      <w:r w:rsidRPr="005D3377">
        <w:t>Finish – Spring Etudes</w:t>
      </w:r>
    </w:p>
    <w:p w14:paraId="06BCDF26" w14:textId="3F1C07FD" w:rsidR="00B3296B" w:rsidRPr="005D3377" w:rsidRDefault="00B3296B" w:rsidP="005D3377">
      <w:proofErr w:type="spellStart"/>
      <w:r w:rsidRPr="005D3377">
        <w:t>Offermans</w:t>
      </w:r>
      <w:proofErr w:type="spellEnd"/>
      <w:r w:rsidRPr="005D3377">
        <w:t xml:space="preserve"> – For the Contemporary Flutist</w:t>
      </w:r>
    </w:p>
    <w:p w14:paraId="2EE95611" w14:textId="77777777" w:rsidR="003D08EB" w:rsidRDefault="003D08EB"/>
    <w:p w14:paraId="338852D9" w14:textId="3C30D52F" w:rsidR="003D08EB" w:rsidRPr="003D08EB" w:rsidRDefault="00935072">
      <w:pPr>
        <w:rPr>
          <w:b/>
          <w:bCs/>
          <w:u w:val="single"/>
        </w:rPr>
      </w:pPr>
      <w:r w:rsidRPr="003D08EB">
        <w:rPr>
          <w:b/>
          <w:bCs/>
          <w:u w:val="single"/>
        </w:rPr>
        <w:t xml:space="preserve">French </w:t>
      </w:r>
      <w:r w:rsidR="00D12FDA">
        <w:rPr>
          <w:b/>
          <w:bCs/>
          <w:u w:val="single"/>
        </w:rPr>
        <w:t>or</w:t>
      </w:r>
      <w:r w:rsidR="006749EE" w:rsidRPr="003D08EB">
        <w:rPr>
          <w:b/>
          <w:bCs/>
          <w:u w:val="single"/>
        </w:rPr>
        <w:t xml:space="preserve"> Italian </w:t>
      </w:r>
      <w:r w:rsidRPr="003D08EB">
        <w:rPr>
          <w:b/>
          <w:bCs/>
          <w:u w:val="single"/>
        </w:rPr>
        <w:t>Baroque</w:t>
      </w:r>
    </w:p>
    <w:p w14:paraId="0A076ECE" w14:textId="654BB29C" w:rsidR="00794E80" w:rsidRDefault="008D7109">
      <w:proofErr w:type="spellStart"/>
      <w:r>
        <w:t>Leclair</w:t>
      </w:r>
      <w:proofErr w:type="spellEnd"/>
      <w:r w:rsidR="005A003C">
        <w:t xml:space="preserve"> </w:t>
      </w:r>
      <w:r w:rsidR="00345ABC">
        <w:t>–</w:t>
      </w:r>
      <w:r w:rsidR="000D0DB1">
        <w:t xml:space="preserve"> </w:t>
      </w:r>
      <w:r w:rsidR="005A003C">
        <w:t>Sonata</w:t>
      </w:r>
      <w:r w:rsidR="00345ABC">
        <w:t xml:space="preserve"> in </w:t>
      </w:r>
      <w:proofErr w:type="spellStart"/>
      <w:r w:rsidR="00345ABC">
        <w:t>Em</w:t>
      </w:r>
      <w:proofErr w:type="spellEnd"/>
      <w:r w:rsidR="000D0DB1">
        <w:t xml:space="preserve">, </w:t>
      </w:r>
      <w:r w:rsidR="0031524B">
        <w:t xml:space="preserve">Op. 2, </w:t>
      </w:r>
      <w:r w:rsidR="005A003C">
        <w:t xml:space="preserve">No. </w:t>
      </w:r>
      <w:r w:rsidR="00345ABC">
        <w:t>1</w:t>
      </w:r>
      <w:r>
        <w:t xml:space="preserve"> </w:t>
      </w:r>
    </w:p>
    <w:p w14:paraId="597E47FA" w14:textId="2B4C277E" w:rsidR="00BA6990" w:rsidRDefault="003F72CD">
      <w:proofErr w:type="spellStart"/>
      <w:r>
        <w:t>Loeillet</w:t>
      </w:r>
      <w:proofErr w:type="spellEnd"/>
      <w:r>
        <w:t xml:space="preserve"> – Sonata</w:t>
      </w:r>
      <w:r w:rsidR="00A474CF">
        <w:t xml:space="preserve">s, Op. </w:t>
      </w:r>
      <w:r w:rsidR="00A928C3">
        <w:t>1, No.</w:t>
      </w:r>
      <w:r w:rsidR="00C950E4">
        <w:t xml:space="preserve"> 7</w:t>
      </w:r>
      <w:r w:rsidR="00563D59">
        <w:t xml:space="preserve"> </w:t>
      </w:r>
      <w:r w:rsidR="00C950E4">
        <w:t>(</w:t>
      </w:r>
      <w:r w:rsidR="00563D59">
        <w:t>Cm</w:t>
      </w:r>
      <w:r w:rsidR="00C950E4">
        <w:t>)</w:t>
      </w:r>
      <w:r>
        <w:t xml:space="preserve">, </w:t>
      </w:r>
      <w:r w:rsidR="00C950E4">
        <w:t>No. 8 (Dm), or No.</w:t>
      </w:r>
      <w:r w:rsidR="00BA6990">
        <w:t xml:space="preserve"> 9 (Gm)</w:t>
      </w:r>
    </w:p>
    <w:p w14:paraId="1159BD27" w14:textId="3EFB13E6" w:rsidR="00845B7D" w:rsidRDefault="008D7109" w:rsidP="00EE611E">
      <w:proofErr w:type="spellStart"/>
      <w:r>
        <w:t>Boismortie</w:t>
      </w:r>
      <w:r w:rsidR="00B203C1">
        <w:t>r</w:t>
      </w:r>
      <w:proofErr w:type="spellEnd"/>
      <w:r w:rsidR="00B203C1">
        <w:t xml:space="preserve"> – Sonata</w:t>
      </w:r>
      <w:r w:rsidR="00BA6990">
        <w:t>s, Op. 19, No. 1 (GM), No. 2 (</w:t>
      </w:r>
      <w:proofErr w:type="spellStart"/>
      <w:r w:rsidR="00BA6990">
        <w:t>Em</w:t>
      </w:r>
      <w:proofErr w:type="spellEnd"/>
      <w:r w:rsidR="00BA6990">
        <w:t>), No. 3 (DM), No. 4 (</w:t>
      </w:r>
      <w:proofErr w:type="spellStart"/>
      <w:r w:rsidR="00BA6990">
        <w:t>Bm</w:t>
      </w:r>
      <w:proofErr w:type="spellEnd"/>
      <w:r w:rsidR="00BA6990">
        <w:t>), No. 5 (AM), or No. 6</w:t>
      </w:r>
      <w:r w:rsidR="00EE611E">
        <w:t xml:space="preserve"> (Am) </w:t>
      </w:r>
      <w:r w:rsidR="00B203C1">
        <w:t xml:space="preserve"> </w:t>
      </w:r>
    </w:p>
    <w:p w14:paraId="0B12D8F0" w14:textId="5206B4D5" w:rsidR="003F3FB0" w:rsidRDefault="00B503F5" w:rsidP="0047674C">
      <w:r w:rsidRPr="00270AA8">
        <w:t>Locatelli – Sonata</w:t>
      </w:r>
      <w:r w:rsidR="00537563" w:rsidRPr="00270AA8">
        <w:t>s, Op. 2</w:t>
      </w:r>
      <w:r w:rsidR="002B36BE" w:rsidRPr="00270AA8">
        <w:t>, No. 1 (</w:t>
      </w:r>
      <w:r w:rsidRPr="00270AA8">
        <w:t>GM</w:t>
      </w:r>
      <w:r w:rsidR="0047674C" w:rsidRPr="00270AA8">
        <w:t>) or No. 2 (DM)</w:t>
      </w:r>
    </w:p>
    <w:p w14:paraId="66542F0F" w14:textId="2A68477E" w:rsidR="0008520C" w:rsidRDefault="0008520C" w:rsidP="0047674C">
      <w:proofErr w:type="spellStart"/>
      <w:r>
        <w:t>Veracini</w:t>
      </w:r>
      <w:proofErr w:type="spellEnd"/>
      <w:r>
        <w:t xml:space="preserve"> – </w:t>
      </w:r>
      <w:proofErr w:type="spellStart"/>
      <w:r>
        <w:t>Sontatas</w:t>
      </w:r>
      <w:proofErr w:type="spellEnd"/>
      <w:r>
        <w:t xml:space="preserve"> 7, 8, or 9</w:t>
      </w:r>
    </w:p>
    <w:p w14:paraId="382349B5" w14:textId="77777777" w:rsidR="008D7109" w:rsidRDefault="008D7109"/>
    <w:p w14:paraId="1186A986" w14:textId="2515BDFC" w:rsidR="001A22D3" w:rsidRPr="0023257A" w:rsidRDefault="0023257A">
      <w:pPr>
        <w:rPr>
          <w:b/>
          <w:bCs/>
          <w:u w:val="single"/>
        </w:rPr>
      </w:pPr>
      <w:r w:rsidRPr="0023257A">
        <w:rPr>
          <w:b/>
          <w:bCs/>
          <w:u w:val="single"/>
        </w:rPr>
        <w:t>19</w:t>
      </w:r>
      <w:r w:rsidRPr="0023257A">
        <w:rPr>
          <w:b/>
          <w:bCs/>
          <w:u w:val="single"/>
          <w:vertAlign w:val="superscript"/>
        </w:rPr>
        <w:t>th</w:t>
      </w:r>
      <w:r w:rsidRPr="0023257A">
        <w:rPr>
          <w:b/>
          <w:bCs/>
          <w:u w:val="single"/>
        </w:rPr>
        <w:t xml:space="preserve"> Century</w:t>
      </w:r>
      <w:r>
        <w:rPr>
          <w:b/>
          <w:bCs/>
          <w:u w:val="single"/>
        </w:rPr>
        <w:t xml:space="preserve"> (Romantic)</w:t>
      </w:r>
    </w:p>
    <w:p w14:paraId="3B3BF2E1" w14:textId="7FE9896E" w:rsidR="008D2C64" w:rsidRDefault="0032472F">
      <w:r>
        <w:t>Boehm</w:t>
      </w:r>
      <w:r w:rsidR="007D463B">
        <w:t xml:space="preserve"> </w:t>
      </w:r>
      <w:r w:rsidR="008D2C64">
        <w:t>–</w:t>
      </w:r>
      <w:r w:rsidR="007D463B">
        <w:t xml:space="preserve"> </w:t>
      </w:r>
      <w:r w:rsidR="008D2C64">
        <w:t>Elegy, Op. 47</w:t>
      </w:r>
    </w:p>
    <w:p w14:paraId="3D4A4762" w14:textId="2805838A" w:rsidR="00D206D6" w:rsidRDefault="00D206D6">
      <w:r>
        <w:t>Boehm – Grand Polonaise, Op. 16</w:t>
      </w:r>
    </w:p>
    <w:p w14:paraId="620AFBAD" w14:textId="3E5B9EDB" w:rsidR="00FE063E" w:rsidRDefault="00FE063E">
      <w:r>
        <w:t>Reinecke – Sonata “Undine”</w:t>
      </w:r>
    </w:p>
    <w:p w14:paraId="5BEA1A03" w14:textId="3E6BA43D" w:rsidR="00FE063E" w:rsidRDefault="00FE063E">
      <w:r>
        <w:t>Saint-Saëns – Romance</w:t>
      </w:r>
    </w:p>
    <w:p w14:paraId="70E34469" w14:textId="270EC26F" w:rsidR="00FE063E" w:rsidRDefault="00D97A0A">
      <w:r>
        <w:t xml:space="preserve">Schubert (arr. Boehm) – </w:t>
      </w:r>
      <w:proofErr w:type="spellStart"/>
      <w:r>
        <w:t>Sechs</w:t>
      </w:r>
      <w:proofErr w:type="spellEnd"/>
      <w:r>
        <w:t xml:space="preserve"> Lieder</w:t>
      </w:r>
    </w:p>
    <w:p w14:paraId="7C45EE38" w14:textId="3CED2D53" w:rsidR="00D97A0A" w:rsidRDefault="00DF4723">
      <w:proofErr w:type="spellStart"/>
      <w:r>
        <w:t>Widor</w:t>
      </w:r>
      <w:proofErr w:type="spellEnd"/>
      <w:r>
        <w:t xml:space="preserve"> </w:t>
      </w:r>
      <w:r w:rsidR="00DC438F">
        <w:t>–</w:t>
      </w:r>
      <w:r>
        <w:t xml:space="preserve"> Suite</w:t>
      </w:r>
    </w:p>
    <w:p w14:paraId="423CB9B2" w14:textId="77777777" w:rsidR="0032472F" w:rsidRDefault="0032472F"/>
    <w:p w14:paraId="0DC6102B" w14:textId="77777777" w:rsidR="0023257A" w:rsidRPr="0023257A" w:rsidRDefault="0023257A">
      <w:pPr>
        <w:rPr>
          <w:b/>
          <w:bCs/>
          <w:u w:val="single"/>
        </w:rPr>
      </w:pPr>
      <w:r w:rsidRPr="0023257A">
        <w:rPr>
          <w:b/>
          <w:bCs/>
          <w:u w:val="single"/>
        </w:rPr>
        <w:t>20</w:t>
      </w:r>
      <w:r w:rsidRPr="0023257A">
        <w:rPr>
          <w:b/>
          <w:bCs/>
          <w:u w:val="single"/>
          <w:vertAlign w:val="superscript"/>
        </w:rPr>
        <w:t>th</w:t>
      </w:r>
      <w:r w:rsidRPr="0023257A">
        <w:rPr>
          <w:b/>
          <w:bCs/>
          <w:u w:val="single"/>
        </w:rPr>
        <w:t>-21</w:t>
      </w:r>
      <w:r w:rsidRPr="0023257A">
        <w:rPr>
          <w:b/>
          <w:bCs/>
          <w:u w:val="single"/>
          <w:vertAlign w:val="superscript"/>
        </w:rPr>
        <w:t>st</w:t>
      </w:r>
      <w:r w:rsidRPr="0023257A">
        <w:rPr>
          <w:b/>
          <w:bCs/>
          <w:u w:val="single"/>
        </w:rPr>
        <w:t xml:space="preserve"> Century Flute and Piano</w:t>
      </w:r>
    </w:p>
    <w:p w14:paraId="5022BD7F" w14:textId="19C2A56E" w:rsidR="000A0131" w:rsidRDefault="000A0131">
      <w:r>
        <w:t>Copland – Duo</w:t>
      </w:r>
    </w:p>
    <w:p w14:paraId="6CC56E65" w14:textId="77777777" w:rsidR="009C0DD6" w:rsidRDefault="009C0DD6" w:rsidP="009C0DD6">
      <w:r>
        <w:t xml:space="preserve">Dutilleux – </w:t>
      </w:r>
      <w:proofErr w:type="spellStart"/>
      <w:r>
        <w:t>Sonatine</w:t>
      </w:r>
      <w:proofErr w:type="spellEnd"/>
    </w:p>
    <w:p w14:paraId="18A8FA15" w14:textId="0F703079" w:rsidR="008255A3" w:rsidRDefault="00EC32C0">
      <w:r>
        <w:t>Griffes – Poem</w:t>
      </w:r>
    </w:p>
    <w:p w14:paraId="31835994" w14:textId="77777777" w:rsidR="009C0DD6" w:rsidRDefault="009C0DD6" w:rsidP="009C0DD6">
      <w:proofErr w:type="spellStart"/>
      <w:r>
        <w:t>Hüe</w:t>
      </w:r>
      <w:proofErr w:type="spellEnd"/>
      <w:r>
        <w:t xml:space="preserve"> – </w:t>
      </w:r>
      <w:proofErr w:type="spellStart"/>
      <w:r>
        <w:t>Fantasie</w:t>
      </w:r>
      <w:proofErr w:type="spellEnd"/>
    </w:p>
    <w:p w14:paraId="565514CE" w14:textId="61EB8109" w:rsidR="00EC32C0" w:rsidRDefault="00A9723E">
      <w:r>
        <w:t>Liebermann – Sonata</w:t>
      </w:r>
    </w:p>
    <w:p w14:paraId="618A9009" w14:textId="7CD805F0" w:rsidR="00A9723E" w:rsidRDefault="00A9723E">
      <w:r>
        <w:t>Martin – Ballade</w:t>
      </w:r>
    </w:p>
    <w:p w14:paraId="3129149E" w14:textId="77777777" w:rsidR="007A16D1" w:rsidRDefault="009C0DD6">
      <w:r>
        <w:t>Messiaen – Le merle noi</w:t>
      </w:r>
      <w:r w:rsidR="007A16D1">
        <w:t>r</w:t>
      </w:r>
    </w:p>
    <w:p w14:paraId="1B8B2F3E" w14:textId="05EEB1D6" w:rsidR="00A9723E" w:rsidRDefault="00A9723E">
      <w:proofErr w:type="spellStart"/>
      <w:r>
        <w:t>Muczynski</w:t>
      </w:r>
      <w:proofErr w:type="spellEnd"/>
      <w:r>
        <w:t xml:space="preserve"> – Sonata</w:t>
      </w:r>
    </w:p>
    <w:p w14:paraId="4F40D675" w14:textId="2ED47093" w:rsidR="00A3260B" w:rsidRDefault="00A3260B">
      <w:r>
        <w:t>Poulenc – Sonata</w:t>
      </w:r>
    </w:p>
    <w:p w14:paraId="786EA820" w14:textId="11B3E7BE" w:rsidR="00A3260B" w:rsidRDefault="00A3260B">
      <w:r>
        <w:t>Prokofiev – Sonata</w:t>
      </w:r>
    </w:p>
    <w:p w14:paraId="18D49B12" w14:textId="77777777" w:rsidR="00E3224E" w:rsidRDefault="00E3224E"/>
    <w:p w14:paraId="64DC0C07" w14:textId="77777777" w:rsidR="002C5286" w:rsidRDefault="002C5286">
      <w:pPr>
        <w:rPr>
          <w:b/>
          <w:bCs/>
          <w:u w:val="single"/>
        </w:rPr>
      </w:pPr>
    </w:p>
    <w:p w14:paraId="1B01435A" w14:textId="77777777" w:rsidR="002C5286" w:rsidRDefault="002C5286">
      <w:pPr>
        <w:rPr>
          <w:b/>
          <w:bCs/>
          <w:u w:val="single"/>
        </w:rPr>
      </w:pPr>
    </w:p>
    <w:p w14:paraId="76D50D06" w14:textId="77777777" w:rsidR="002C5286" w:rsidRDefault="002C5286">
      <w:pPr>
        <w:rPr>
          <w:b/>
          <w:bCs/>
          <w:u w:val="single"/>
        </w:rPr>
      </w:pPr>
    </w:p>
    <w:p w14:paraId="2BDBA357" w14:textId="1A818B98" w:rsidR="00A61A16" w:rsidRPr="0023257A" w:rsidRDefault="0023257A">
      <w:pPr>
        <w:rPr>
          <w:b/>
          <w:bCs/>
          <w:u w:val="single"/>
        </w:rPr>
      </w:pPr>
      <w:r w:rsidRPr="0023257A">
        <w:rPr>
          <w:b/>
          <w:bCs/>
          <w:u w:val="single"/>
        </w:rPr>
        <w:t>20</w:t>
      </w:r>
      <w:r w:rsidRPr="0023257A">
        <w:rPr>
          <w:b/>
          <w:bCs/>
          <w:u w:val="single"/>
          <w:vertAlign w:val="superscript"/>
        </w:rPr>
        <w:t>th</w:t>
      </w:r>
      <w:r w:rsidRPr="0023257A">
        <w:rPr>
          <w:b/>
          <w:bCs/>
          <w:u w:val="single"/>
        </w:rPr>
        <w:t>-21</w:t>
      </w:r>
      <w:r w:rsidRPr="0023257A">
        <w:rPr>
          <w:b/>
          <w:bCs/>
          <w:u w:val="single"/>
          <w:vertAlign w:val="superscript"/>
        </w:rPr>
        <w:t>st</w:t>
      </w:r>
      <w:r w:rsidRPr="0023257A">
        <w:rPr>
          <w:b/>
          <w:bCs/>
          <w:u w:val="single"/>
        </w:rPr>
        <w:t xml:space="preserve"> Century Flute and Electronics</w:t>
      </w:r>
    </w:p>
    <w:p w14:paraId="60C07D66" w14:textId="05B2A3FE" w:rsidR="0023257A" w:rsidRDefault="00B62EAB">
      <w:r>
        <w:t>Brown – Arcana</w:t>
      </w:r>
    </w:p>
    <w:p w14:paraId="367204EB" w14:textId="25D8D3AB" w:rsidR="00B62EAB" w:rsidRDefault="00B62EAB">
      <w:r>
        <w:t>Clarke – TRKs</w:t>
      </w:r>
    </w:p>
    <w:p w14:paraId="46F4D6A4" w14:textId="08C04B1B" w:rsidR="00B62EAB" w:rsidRDefault="00B62EAB">
      <w:r>
        <w:t xml:space="preserve">Clarke – </w:t>
      </w:r>
      <w:proofErr w:type="spellStart"/>
      <w:r>
        <w:t>Tuberama</w:t>
      </w:r>
      <w:proofErr w:type="spellEnd"/>
    </w:p>
    <w:p w14:paraId="752E2959" w14:textId="1B1BD303" w:rsidR="00B62EAB" w:rsidRDefault="00B62EAB">
      <w:r>
        <w:t>Joachim (</w:t>
      </w:r>
      <w:proofErr w:type="spellStart"/>
      <w:r>
        <w:t>Flutronix</w:t>
      </w:r>
      <w:proofErr w:type="spellEnd"/>
      <w:r>
        <w:t>) – Aware</w:t>
      </w:r>
    </w:p>
    <w:p w14:paraId="79469883" w14:textId="06D4B4CF" w:rsidR="00D86CF0" w:rsidRDefault="00D86CF0" w:rsidP="00D86CF0">
      <w:r>
        <w:t>Loggins-Hull (</w:t>
      </w:r>
      <w:proofErr w:type="spellStart"/>
      <w:r>
        <w:t>Flutronix</w:t>
      </w:r>
      <w:proofErr w:type="spellEnd"/>
      <w:r>
        <w:t xml:space="preserve">) – </w:t>
      </w:r>
      <w:r>
        <w:t>Bit of Everything</w:t>
      </w:r>
    </w:p>
    <w:p w14:paraId="0F3C6D3E" w14:textId="7D337445" w:rsidR="00B62EAB" w:rsidRDefault="00B62EAB">
      <w:r>
        <w:t>Loggins-Hull (</w:t>
      </w:r>
      <w:proofErr w:type="spellStart"/>
      <w:r>
        <w:t>Flutronix</w:t>
      </w:r>
      <w:proofErr w:type="spellEnd"/>
      <w:r>
        <w:t>) – Pray</w:t>
      </w:r>
    </w:p>
    <w:p w14:paraId="43ED622A" w14:textId="13CE328A" w:rsidR="00B62EAB" w:rsidRDefault="00B62EAB">
      <w:r>
        <w:t>Loggins-Hull (</w:t>
      </w:r>
      <w:proofErr w:type="spellStart"/>
      <w:r>
        <w:t>Flutronix</w:t>
      </w:r>
      <w:proofErr w:type="spellEnd"/>
      <w:r>
        <w:t>) – Stacked</w:t>
      </w:r>
    </w:p>
    <w:p w14:paraId="3CEE5187" w14:textId="62F540E7" w:rsidR="00B62EAB" w:rsidRDefault="00B62EAB">
      <w:r>
        <w:t>Musgrave – Orfeo I</w:t>
      </w:r>
    </w:p>
    <w:p w14:paraId="75C7CBB4" w14:textId="1D2B3597" w:rsidR="00B62EAB" w:rsidRDefault="00B62EAB">
      <w:r>
        <w:t>Olivia – Threnody</w:t>
      </w:r>
    </w:p>
    <w:p w14:paraId="38F92638" w14:textId="7B7A4D8C" w:rsidR="00B62EAB" w:rsidRDefault="00B62EAB">
      <w:proofErr w:type="spellStart"/>
      <w:r>
        <w:t>Pritsker</w:t>
      </w:r>
      <w:proofErr w:type="spellEnd"/>
      <w:r>
        <w:t xml:space="preserve"> – Sorrow, Like Pleasure</w:t>
      </w:r>
    </w:p>
    <w:p w14:paraId="1DFDE83A" w14:textId="74B2D08E" w:rsidR="00B62EAB" w:rsidRDefault="00B62EAB">
      <w:proofErr w:type="spellStart"/>
      <w:r>
        <w:t>Thome</w:t>
      </w:r>
      <w:proofErr w:type="spellEnd"/>
      <w:r>
        <w:t xml:space="preserve"> – Bright Air/Brilliant Fire</w:t>
      </w:r>
    </w:p>
    <w:p w14:paraId="0AF7CE5A" w14:textId="77777777" w:rsidR="00B62EAB" w:rsidRDefault="00B62EAB"/>
    <w:p w14:paraId="78E43617" w14:textId="703FAAC1" w:rsidR="0023257A" w:rsidRPr="0023257A" w:rsidRDefault="0023257A">
      <w:pPr>
        <w:rPr>
          <w:b/>
          <w:bCs/>
          <w:u w:val="single"/>
        </w:rPr>
      </w:pPr>
      <w:r w:rsidRPr="0023257A">
        <w:rPr>
          <w:b/>
          <w:bCs/>
          <w:u w:val="single"/>
        </w:rPr>
        <w:t xml:space="preserve">African </w:t>
      </w:r>
    </w:p>
    <w:p w14:paraId="41185C08" w14:textId="644294AF" w:rsidR="00B33AFC" w:rsidRDefault="00B33AFC" w:rsidP="00B33AFC">
      <w:r>
        <w:t xml:space="preserve">Hendrik Hofmeyr (South Africa) – </w:t>
      </w:r>
      <w:proofErr w:type="spellStart"/>
      <w:r w:rsidR="00D31B15">
        <w:t>Incantesimo</w:t>
      </w:r>
      <w:proofErr w:type="spellEnd"/>
      <w:r w:rsidR="00873D9E">
        <w:t xml:space="preserve"> for Solo Flute</w:t>
      </w:r>
      <w:r w:rsidR="00BE0C04">
        <w:t xml:space="preserve"> </w:t>
      </w:r>
      <w:r w:rsidR="00003252">
        <w:t>(Alexander Street through Library)</w:t>
      </w:r>
    </w:p>
    <w:p w14:paraId="05F1F697" w14:textId="5D340C5A" w:rsidR="00A2460E" w:rsidRDefault="00A2460E" w:rsidP="00D31B15">
      <w:r>
        <w:t xml:space="preserve">Bongani </w:t>
      </w:r>
      <w:proofErr w:type="spellStart"/>
      <w:r>
        <w:t>Ndodana</w:t>
      </w:r>
      <w:proofErr w:type="spellEnd"/>
      <w:r>
        <w:t xml:space="preserve">-Breen (South Africa) – Visions for Solo Flute </w:t>
      </w:r>
      <w:hyperlink r:id="rId4" w:history="1">
        <w:r w:rsidR="00831FD9">
          <w:rPr>
            <w:rStyle w:val="Hyperlink"/>
          </w:rPr>
          <w:t>http://ampublishers.org/</w:t>
        </w:r>
      </w:hyperlink>
    </w:p>
    <w:p w14:paraId="01207C02" w14:textId="7CA3AF6B" w:rsidR="00BE0C04" w:rsidRDefault="00BE0C04" w:rsidP="00BE0C04">
      <w:r>
        <w:t xml:space="preserve">Fred </w:t>
      </w:r>
      <w:proofErr w:type="spellStart"/>
      <w:r>
        <w:t>Onovwerosuoke</w:t>
      </w:r>
      <w:proofErr w:type="spellEnd"/>
      <w:r>
        <w:t xml:space="preserve"> (Nigeria) – Six Variations on a </w:t>
      </w:r>
      <w:proofErr w:type="spellStart"/>
      <w:r>
        <w:t>Pende</w:t>
      </w:r>
      <w:proofErr w:type="spellEnd"/>
      <w:r>
        <w:t xml:space="preserve"> Folk Tune </w:t>
      </w:r>
      <w:r w:rsidR="00183E3A">
        <w:t>for Solo Flute</w:t>
      </w:r>
      <w:r w:rsidR="00831FD9">
        <w:t xml:space="preserve"> </w:t>
      </w:r>
      <w:hyperlink r:id="rId5" w:history="1">
        <w:r w:rsidR="00831FD9">
          <w:rPr>
            <w:rStyle w:val="Hyperlink"/>
          </w:rPr>
          <w:t>http://ampublishers.org/</w:t>
        </w:r>
      </w:hyperlink>
    </w:p>
    <w:p w14:paraId="3A83484B" w14:textId="577E944E" w:rsidR="00183E3A" w:rsidRDefault="00183E3A" w:rsidP="00BE0C04">
      <w:r>
        <w:t xml:space="preserve">Joshua </w:t>
      </w:r>
      <w:proofErr w:type="spellStart"/>
      <w:r>
        <w:t>Uzoigwe</w:t>
      </w:r>
      <w:proofErr w:type="spellEnd"/>
      <w:r>
        <w:t xml:space="preserve"> (Nigeria) – </w:t>
      </w:r>
      <w:proofErr w:type="spellStart"/>
      <w:r>
        <w:t>Oja</w:t>
      </w:r>
      <w:proofErr w:type="spellEnd"/>
      <w:r>
        <w:t xml:space="preserve"> Flute Suite for Flute and Piano </w:t>
      </w:r>
      <w:hyperlink r:id="rId6" w:history="1">
        <w:r w:rsidR="00914017">
          <w:rPr>
            <w:rStyle w:val="Hyperlink"/>
          </w:rPr>
          <w:t>http://ampublishers.org/</w:t>
        </w:r>
      </w:hyperlink>
    </w:p>
    <w:p w14:paraId="4C0CA0A2" w14:textId="7A5D200A" w:rsidR="00DA741C" w:rsidRDefault="00831FD9" w:rsidP="00D31B15">
      <w:r>
        <w:t xml:space="preserve">J. H. Kwabena </w:t>
      </w:r>
      <w:proofErr w:type="spellStart"/>
      <w:r>
        <w:t>Nketia</w:t>
      </w:r>
      <w:proofErr w:type="spellEnd"/>
      <w:r>
        <w:t xml:space="preserve"> (Ghana) – Republic Suite for Flute and Piano </w:t>
      </w:r>
      <w:hyperlink r:id="rId7" w:history="1">
        <w:r>
          <w:rPr>
            <w:rStyle w:val="Hyperlink"/>
          </w:rPr>
          <w:t>http://ampublishers.org/</w:t>
        </w:r>
      </w:hyperlink>
    </w:p>
    <w:p w14:paraId="3A737C86" w14:textId="7BB5FEB4" w:rsidR="003646C4" w:rsidRDefault="00C93E4F">
      <w:r>
        <w:t xml:space="preserve">Justinian </w:t>
      </w:r>
      <w:proofErr w:type="spellStart"/>
      <w:r>
        <w:t>Tamusuza</w:t>
      </w:r>
      <w:proofErr w:type="spellEnd"/>
      <w:r>
        <w:t xml:space="preserve"> (Uganda) </w:t>
      </w:r>
      <w:r w:rsidR="004211A2">
        <w:t>–</w:t>
      </w:r>
      <w:r>
        <w:t xml:space="preserve"> </w:t>
      </w:r>
      <w:r w:rsidR="00DD5192">
        <w:t>“</w:t>
      </w:r>
      <w:proofErr w:type="spellStart"/>
      <w:r w:rsidR="00DD5192">
        <w:t>Okwanjula</w:t>
      </w:r>
      <w:proofErr w:type="spellEnd"/>
      <w:r w:rsidR="00DD5192">
        <w:t xml:space="preserve">” from </w:t>
      </w:r>
      <w:proofErr w:type="spellStart"/>
      <w:r w:rsidR="00DD5192">
        <w:t>Ekivvulu</w:t>
      </w:r>
      <w:proofErr w:type="spellEnd"/>
      <w:r w:rsidR="00836F5B">
        <w:t xml:space="preserve"> Ky’ </w:t>
      </w:r>
      <w:proofErr w:type="spellStart"/>
      <w:r w:rsidR="00836F5B">
        <w:t>Endere</w:t>
      </w:r>
      <w:proofErr w:type="spellEnd"/>
      <w:r w:rsidR="00836F5B">
        <w:t xml:space="preserve"> </w:t>
      </w:r>
      <w:r w:rsidR="004211A2">
        <w:t>for Solo Flute (Available from International Opus)</w:t>
      </w:r>
      <w:r w:rsidR="000F2D96">
        <w:t xml:space="preserve"> (</w:t>
      </w:r>
      <w:hyperlink r:id="rId8" w:history="1">
        <w:r w:rsidR="000F2D96">
          <w:rPr>
            <w:rStyle w:val="Hyperlink"/>
          </w:rPr>
          <w:t>https://www.internationalopus.com/cgi-bin/io.pl?mode=composer&amp;composer=13</w:t>
        </w:r>
      </w:hyperlink>
      <w:r w:rsidR="000F2D96">
        <w:t>)</w:t>
      </w:r>
    </w:p>
    <w:sectPr w:rsidR="003646C4" w:rsidSect="002C528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92"/>
    <w:rsid w:val="00003252"/>
    <w:rsid w:val="00006CB6"/>
    <w:rsid w:val="0002657D"/>
    <w:rsid w:val="000327F0"/>
    <w:rsid w:val="00056A21"/>
    <w:rsid w:val="00080CD9"/>
    <w:rsid w:val="0008520C"/>
    <w:rsid w:val="00094794"/>
    <w:rsid w:val="000A0131"/>
    <w:rsid w:val="000A31FC"/>
    <w:rsid w:val="000A3733"/>
    <w:rsid w:val="000A48DA"/>
    <w:rsid w:val="000A7B8C"/>
    <w:rsid w:val="000D0DB1"/>
    <w:rsid w:val="000F2D96"/>
    <w:rsid w:val="000F3739"/>
    <w:rsid w:val="00126D0C"/>
    <w:rsid w:val="00136666"/>
    <w:rsid w:val="0016061F"/>
    <w:rsid w:val="00162B20"/>
    <w:rsid w:val="00162DAD"/>
    <w:rsid w:val="00163B54"/>
    <w:rsid w:val="00172117"/>
    <w:rsid w:val="00183E3A"/>
    <w:rsid w:val="00186ED7"/>
    <w:rsid w:val="001A22D3"/>
    <w:rsid w:val="001A36B1"/>
    <w:rsid w:val="001A3D1D"/>
    <w:rsid w:val="001A4709"/>
    <w:rsid w:val="001B41B0"/>
    <w:rsid w:val="001C4DFB"/>
    <w:rsid w:val="001C58D5"/>
    <w:rsid w:val="001E1DD3"/>
    <w:rsid w:val="001E466E"/>
    <w:rsid w:val="001E4896"/>
    <w:rsid w:val="001E7AE6"/>
    <w:rsid w:val="0023257A"/>
    <w:rsid w:val="00234938"/>
    <w:rsid w:val="00240051"/>
    <w:rsid w:val="00245C1C"/>
    <w:rsid w:val="00247322"/>
    <w:rsid w:val="0025150F"/>
    <w:rsid w:val="00263892"/>
    <w:rsid w:val="00270AA8"/>
    <w:rsid w:val="00271C27"/>
    <w:rsid w:val="002812EF"/>
    <w:rsid w:val="002906EA"/>
    <w:rsid w:val="002A654A"/>
    <w:rsid w:val="002B36BE"/>
    <w:rsid w:val="002C3B4A"/>
    <w:rsid w:val="002C5286"/>
    <w:rsid w:val="002C5322"/>
    <w:rsid w:val="00311DB3"/>
    <w:rsid w:val="0031342B"/>
    <w:rsid w:val="0031524B"/>
    <w:rsid w:val="003155DC"/>
    <w:rsid w:val="00315918"/>
    <w:rsid w:val="0032472F"/>
    <w:rsid w:val="00332F59"/>
    <w:rsid w:val="00345A33"/>
    <w:rsid w:val="00345ABC"/>
    <w:rsid w:val="00346102"/>
    <w:rsid w:val="00356D33"/>
    <w:rsid w:val="003646C4"/>
    <w:rsid w:val="00367384"/>
    <w:rsid w:val="00367480"/>
    <w:rsid w:val="0037081F"/>
    <w:rsid w:val="00386F9F"/>
    <w:rsid w:val="003D08EB"/>
    <w:rsid w:val="003D236D"/>
    <w:rsid w:val="003D4124"/>
    <w:rsid w:val="003E5E85"/>
    <w:rsid w:val="003F0B8E"/>
    <w:rsid w:val="003F3FB0"/>
    <w:rsid w:val="003F72CD"/>
    <w:rsid w:val="004010E2"/>
    <w:rsid w:val="00404699"/>
    <w:rsid w:val="004074F0"/>
    <w:rsid w:val="0041111D"/>
    <w:rsid w:val="004211A2"/>
    <w:rsid w:val="00432A4F"/>
    <w:rsid w:val="00433F54"/>
    <w:rsid w:val="004407E4"/>
    <w:rsid w:val="0047674C"/>
    <w:rsid w:val="00487CF8"/>
    <w:rsid w:val="004C4124"/>
    <w:rsid w:val="004D25DA"/>
    <w:rsid w:val="004E0553"/>
    <w:rsid w:val="004F2911"/>
    <w:rsid w:val="0052127E"/>
    <w:rsid w:val="005314AD"/>
    <w:rsid w:val="00537563"/>
    <w:rsid w:val="005637F0"/>
    <w:rsid w:val="00563D59"/>
    <w:rsid w:val="005743DC"/>
    <w:rsid w:val="005804C5"/>
    <w:rsid w:val="0059244D"/>
    <w:rsid w:val="00593BA0"/>
    <w:rsid w:val="005A003C"/>
    <w:rsid w:val="005C2134"/>
    <w:rsid w:val="005C4AD4"/>
    <w:rsid w:val="005D3377"/>
    <w:rsid w:val="005E35F1"/>
    <w:rsid w:val="005F19CE"/>
    <w:rsid w:val="005F7FAD"/>
    <w:rsid w:val="00613CC3"/>
    <w:rsid w:val="0061540D"/>
    <w:rsid w:val="0061700C"/>
    <w:rsid w:val="00617CC7"/>
    <w:rsid w:val="006214A5"/>
    <w:rsid w:val="00627BFE"/>
    <w:rsid w:val="0064337F"/>
    <w:rsid w:val="0064420C"/>
    <w:rsid w:val="00644618"/>
    <w:rsid w:val="0064554A"/>
    <w:rsid w:val="00650CC3"/>
    <w:rsid w:val="006620CE"/>
    <w:rsid w:val="006749EE"/>
    <w:rsid w:val="0069201E"/>
    <w:rsid w:val="00697D91"/>
    <w:rsid w:val="006A18A1"/>
    <w:rsid w:val="006C2CD7"/>
    <w:rsid w:val="006E1E48"/>
    <w:rsid w:val="006E639C"/>
    <w:rsid w:val="006F2BF9"/>
    <w:rsid w:val="006F5F34"/>
    <w:rsid w:val="0070004D"/>
    <w:rsid w:val="00704466"/>
    <w:rsid w:val="0071593A"/>
    <w:rsid w:val="00754D15"/>
    <w:rsid w:val="007672BF"/>
    <w:rsid w:val="007718AA"/>
    <w:rsid w:val="00794E80"/>
    <w:rsid w:val="00795234"/>
    <w:rsid w:val="007A16D1"/>
    <w:rsid w:val="007A2AC3"/>
    <w:rsid w:val="007A5A12"/>
    <w:rsid w:val="007D463B"/>
    <w:rsid w:val="007D5F99"/>
    <w:rsid w:val="00803547"/>
    <w:rsid w:val="008255A3"/>
    <w:rsid w:val="00827196"/>
    <w:rsid w:val="00831FD9"/>
    <w:rsid w:val="0083331A"/>
    <w:rsid w:val="00836F5B"/>
    <w:rsid w:val="00845B7D"/>
    <w:rsid w:val="00872D79"/>
    <w:rsid w:val="00873D9E"/>
    <w:rsid w:val="0088546A"/>
    <w:rsid w:val="00894518"/>
    <w:rsid w:val="008A12BA"/>
    <w:rsid w:val="008B24C1"/>
    <w:rsid w:val="008B6FD7"/>
    <w:rsid w:val="008D2C64"/>
    <w:rsid w:val="008D492D"/>
    <w:rsid w:val="008D51A3"/>
    <w:rsid w:val="008D7109"/>
    <w:rsid w:val="008E3CB2"/>
    <w:rsid w:val="008F5542"/>
    <w:rsid w:val="008F63F9"/>
    <w:rsid w:val="009038C3"/>
    <w:rsid w:val="00907543"/>
    <w:rsid w:val="00912BC1"/>
    <w:rsid w:val="00914017"/>
    <w:rsid w:val="009239EA"/>
    <w:rsid w:val="00925922"/>
    <w:rsid w:val="00935072"/>
    <w:rsid w:val="0093588F"/>
    <w:rsid w:val="009501F6"/>
    <w:rsid w:val="009659E3"/>
    <w:rsid w:val="00973B46"/>
    <w:rsid w:val="00995BBE"/>
    <w:rsid w:val="009C0DD6"/>
    <w:rsid w:val="009E7E4C"/>
    <w:rsid w:val="009F5B25"/>
    <w:rsid w:val="00A06A38"/>
    <w:rsid w:val="00A11080"/>
    <w:rsid w:val="00A2460E"/>
    <w:rsid w:val="00A314F3"/>
    <w:rsid w:val="00A31E26"/>
    <w:rsid w:val="00A3260B"/>
    <w:rsid w:val="00A33D40"/>
    <w:rsid w:val="00A474CF"/>
    <w:rsid w:val="00A47619"/>
    <w:rsid w:val="00A61A16"/>
    <w:rsid w:val="00A83A17"/>
    <w:rsid w:val="00A928C3"/>
    <w:rsid w:val="00A96448"/>
    <w:rsid w:val="00A9723E"/>
    <w:rsid w:val="00AA689B"/>
    <w:rsid w:val="00AA6EDA"/>
    <w:rsid w:val="00AD0461"/>
    <w:rsid w:val="00AD1728"/>
    <w:rsid w:val="00AE7364"/>
    <w:rsid w:val="00AF2928"/>
    <w:rsid w:val="00B1100C"/>
    <w:rsid w:val="00B203C1"/>
    <w:rsid w:val="00B26782"/>
    <w:rsid w:val="00B3296B"/>
    <w:rsid w:val="00B33AFC"/>
    <w:rsid w:val="00B3527F"/>
    <w:rsid w:val="00B503F5"/>
    <w:rsid w:val="00B52250"/>
    <w:rsid w:val="00B62EAB"/>
    <w:rsid w:val="00B7280E"/>
    <w:rsid w:val="00B741A7"/>
    <w:rsid w:val="00B743B7"/>
    <w:rsid w:val="00B81FE6"/>
    <w:rsid w:val="00B86AF7"/>
    <w:rsid w:val="00BA5DCE"/>
    <w:rsid w:val="00BA6990"/>
    <w:rsid w:val="00BB4388"/>
    <w:rsid w:val="00BC1E0B"/>
    <w:rsid w:val="00BD04D0"/>
    <w:rsid w:val="00BE0C04"/>
    <w:rsid w:val="00BF56EC"/>
    <w:rsid w:val="00C00748"/>
    <w:rsid w:val="00C11C25"/>
    <w:rsid w:val="00C24AFC"/>
    <w:rsid w:val="00C32335"/>
    <w:rsid w:val="00C3348B"/>
    <w:rsid w:val="00C67A5B"/>
    <w:rsid w:val="00C70F2C"/>
    <w:rsid w:val="00C87122"/>
    <w:rsid w:val="00C93E4F"/>
    <w:rsid w:val="00C950E4"/>
    <w:rsid w:val="00C9622E"/>
    <w:rsid w:val="00CB18FA"/>
    <w:rsid w:val="00CC7963"/>
    <w:rsid w:val="00CF37A6"/>
    <w:rsid w:val="00D06CF9"/>
    <w:rsid w:val="00D12FDA"/>
    <w:rsid w:val="00D206D6"/>
    <w:rsid w:val="00D31B15"/>
    <w:rsid w:val="00D43FE6"/>
    <w:rsid w:val="00D52915"/>
    <w:rsid w:val="00D52940"/>
    <w:rsid w:val="00D63701"/>
    <w:rsid w:val="00D713A5"/>
    <w:rsid w:val="00D72E78"/>
    <w:rsid w:val="00D8672D"/>
    <w:rsid w:val="00D86CF0"/>
    <w:rsid w:val="00D95011"/>
    <w:rsid w:val="00D9582F"/>
    <w:rsid w:val="00D97A0A"/>
    <w:rsid w:val="00DA294E"/>
    <w:rsid w:val="00DA741C"/>
    <w:rsid w:val="00DC37F9"/>
    <w:rsid w:val="00DC438F"/>
    <w:rsid w:val="00DD0F74"/>
    <w:rsid w:val="00DD4C0B"/>
    <w:rsid w:val="00DD5192"/>
    <w:rsid w:val="00DE657C"/>
    <w:rsid w:val="00DF09D4"/>
    <w:rsid w:val="00DF4139"/>
    <w:rsid w:val="00DF4723"/>
    <w:rsid w:val="00E164BE"/>
    <w:rsid w:val="00E3224E"/>
    <w:rsid w:val="00E46355"/>
    <w:rsid w:val="00E571F8"/>
    <w:rsid w:val="00E62534"/>
    <w:rsid w:val="00E71765"/>
    <w:rsid w:val="00E74201"/>
    <w:rsid w:val="00E75912"/>
    <w:rsid w:val="00EC32C0"/>
    <w:rsid w:val="00ED778A"/>
    <w:rsid w:val="00EE5411"/>
    <w:rsid w:val="00EE5543"/>
    <w:rsid w:val="00EE611E"/>
    <w:rsid w:val="00F05E74"/>
    <w:rsid w:val="00F10898"/>
    <w:rsid w:val="00F121DA"/>
    <w:rsid w:val="00F23BB4"/>
    <w:rsid w:val="00F5033E"/>
    <w:rsid w:val="00F648F2"/>
    <w:rsid w:val="00F84987"/>
    <w:rsid w:val="00F85C8F"/>
    <w:rsid w:val="00F9693D"/>
    <w:rsid w:val="00FB0F59"/>
    <w:rsid w:val="00FD5299"/>
    <w:rsid w:val="00FE063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A4B81"/>
  <w15:chartTrackingRefBased/>
  <w15:docId w15:val="{D9BC667D-D722-5246-BF84-CFF4367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9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1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2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A6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opus.com/cgi-bin/io.pl?mode=composer&amp;composer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publishe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ublishers.org/" TargetMode="External"/><Relationship Id="rId5" Type="http://schemas.openxmlformats.org/officeDocument/2006/relationships/hyperlink" Target="http://ampublisher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mpublisher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Large</dc:creator>
  <cp:keywords/>
  <dc:description/>
  <cp:lastModifiedBy>Karen Large</cp:lastModifiedBy>
  <cp:revision>12</cp:revision>
  <dcterms:created xsi:type="dcterms:W3CDTF">2020-05-12T20:13:00Z</dcterms:created>
  <dcterms:modified xsi:type="dcterms:W3CDTF">2020-05-12T20:59:00Z</dcterms:modified>
</cp:coreProperties>
</file>